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7F8" w:rsidRPr="006927F8" w:rsidRDefault="006927F8" w:rsidP="006927F8">
      <w:pPr>
        <w:rPr>
          <w:b/>
          <w:sz w:val="24"/>
        </w:rPr>
      </w:pPr>
      <w:bookmarkStart w:id="0" w:name="_GoBack"/>
      <w:r w:rsidRPr="006927F8">
        <w:rPr>
          <w:b/>
          <w:sz w:val="24"/>
        </w:rPr>
        <w:t>2024</w:t>
      </w:r>
    </w:p>
    <w:bookmarkEnd w:id="0"/>
    <w:p w:rsidR="006927F8" w:rsidRPr="006927F8" w:rsidRDefault="006927F8" w:rsidP="006927F8">
      <w:pPr>
        <w:rPr>
          <w:sz w:val="24"/>
        </w:rPr>
      </w:pPr>
      <w:proofErr w:type="gramStart"/>
      <w:r w:rsidRPr="006927F8">
        <w:rPr>
          <w:sz w:val="24"/>
        </w:rPr>
        <w:t>1</w:t>
      </w:r>
      <w:r w:rsidRPr="006927F8">
        <w:rPr>
          <w:sz w:val="24"/>
        </w:rPr>
        <w:tab/>
        <w:t>03.01.2024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Modificarea dispoziției nr.</w:t>
      </w:r>
      <w:proofErr w:type="gramEnd"/>
      <w:r w:rsidRPr="006927F8">
        <w:rPr>
          <w:sz w:val="24"/>
        </w:rPr>
        <w:t xml:space="preserve"> 387/04.12.2023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</w:t>
      </w:r>
      <w:r w:rsidRPr="006927F8">
        <w:rPr>
          <w:sz w:val="24"/>
        </w:rPr>
        <w:tab/>
        <w:t>04.01.2024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 xml:space="preserve">Stabilirea majorării salariale - Echipa Proiecte </w:t>
      </w:r>
      <w:proofErr w:type="gramStart"/>
      <w:r w:rsidRPr="006927F8">
        <w:rPr>
          <w:sz w:val="24"/>
        </w:rPr>
        <w:t>luna</w:t>
      </w:r>
      <w:proofErr w:type="gramEnd"/>
      <w:r w:rsidRPr="006927F8">
        <w:rPr>
          <w:sz w:val="24"/>
        </w:rPr>
        <w:t xml:space="preserve"> Decembrie 2023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</w:t>
      </w:r>
      <w:r w:rsidRPr="006927F8">
        <w:rPr>
          <w:sz w:val="24"/>
        </w:rPr>
        <w:tab/>
        <w:t>04.01.2024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de îndată a Consiliului Local al Comunei Șpring în ședința extraordinară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</w:t>
      </w:r>
      <w:r w:rsidRPr="006927F8">
        <w:rPr>
          <w:sz w:val="24"/>
        </w:rPr>
        <w:tab/>
        <w:t>05.01.2024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 xml:space="preserve">Revocarea dispoziției 393/15.12.2023 de acordare </w:t>
      </w:r>
      <w:proofErr w:type="gramStart"/>
      <w:r w:rsidRPr="006927F8">
        <w:rPr>
          <w:sz w:val="24"/>
        </w:rPr>
        <w:t>a</w:t>
      </w:r>
      <w:proofErr w:type="gramEnd"/>
      <w:r w:rsidRPr="006927F8">
        <w:rPr>
          <w:sz w:val="24"/>
        </w:rPr>
        <w:t xml:space="preserve"> indemnizației de handicap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5</w:t>
      </w:r>
      <w:r w:rsidRPr="006927F8">
        <w:rPr>
          <w:sz w:val="24"/>
        </w:rPr>
        <w:tab/>
        <w:t>06.01.2024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 xml:space="preserve">Acoperirea definitivă a deficitului secțiunii de dezvoltare, sursa </w:t>
      </w:r>
      <w:proofErr w:type="gramStart"/>
      <w:r w:rsidRPr="006927F8">
        <w:rPr>
          <w:sz w:val="24"/>
        </w:rPr>
        <w:t>A</w:t>
      </w:r>
      <w:proofErr w:type="gramEnd"/>
      <w:r w:rsidRPr="006927F8">
        <w:rPr>
          <w:sz w:val="24"/>
        </w:rPr>
        <w:t>, 2023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6</w:t>
      </w:r>
      <w:r w:rsidRPr="006927F8">
        <w:rPr>
          <w:sz w:val="24"/>
        </w:rPr>
        <w:tab/>
        <w:t>10.01.2024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Delegarea atribuțiilor primarului către viceprimarul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7</w:t>
      </w:r>
      <w:r w:rsidRPr="006927F8">
        <w:rPr>
          <w:sz w:val="24"/>
        </w:rPr>
        <w:tab/>
        <w:t>11.01.2024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Încetarea ajutorului social doamnei Ciontea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8</w:t>
      </w:r>
      <w:r w:rsidRPr="006927F8">
        <w:rPr>
          <w:sz w:val="24"/>
        </w:rPr>
        <w:tab/>
        <w:t>15.01.2024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de îndată a Consiliului Local al Comunei Șpring în ședința extraordinară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9</w:t>
      </w:r>
      <w:r w:rsidRPr="006927F8">
        <w:rPr>
          <w:sz w:val="24"/>
        </w:rPr>
        <w:tab/>
        <w:t>17.01.2024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ajutorului pentru încălzirea locuinței cu combustibili solizi și/sau petrolieri și a suplimentului pentru combustibili solizi și/sau petrolieri Drașovean Constantin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10</w:t>
      </w:r>
      <w:r w:rsidRPr="006927F8">
        <w:rPr>
          <w:sz w:val="24"/>
        </w:rPr>
        <w:tab/>
        <w:t>17.01.2024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ajutorului pentru încălzirea locuinței cu combustibili solizi și/sau petrolieri și a suplimentului pentru combustibili solizi și/sau petrolieri doamnei Ruje Tatiana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11</w:t>
      </w:r>
      <w:r w:rsidRPr="006927F8">
        <w:rPr>
          <w:sz w:val="24"/>
        </w:rPr>
        <w:tab/>
        <w:t>17.01.2024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ajutorului pentru încălzirea locuinței cu combustibili solizi și/sau petrolieri și a suplimentului pentru combustibili solizi și/sau petrolieri doamnei Ștef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12</w:t>
      </w:r>
      <w:r w:rsidRPr="006927F8">
        <w:rPr>
          <w:sz w:val="24"/>
        </w:rPr>
        <w:tab/>
        <w:t>18.01.2024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ajutorului pentru încălzirea locuinței cu combustibili solizi și/sau petrolieri și a suplimentului pentru combustibili solizi și/sau petrolieri doamnei Botoroagă Carolina</w:t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13</w:t>
      </w:r>
      <w:r w:rsidRPr="006927F8">
        <w:rPr>
          <w:sz w:val="24"/>
        </w:rPr>
        <w:tab/>
        <w:t>25.01.2024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al Comunei Șpring în ședința 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14</w:t>
      </w:r>
      <w:r w:rsidRPr="006927F8">
        <w:rPr>
          <w:sz w:val="24"/>
        </w:rPr>
        <w:tab/>
        <w:t>25.01.2024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Încetarea dreptului la suplimentul pentru combustibili solizi și/sau petrolieri și la suplimentul pentru energia electrică domnului Tuturaș Adrian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15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indemnizației primarului comunei Șpring, începând cu data de 1 ianuarie 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16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și stabilirea indemnizației viceprimarului comunei Șpring, începând cu data de 1 ianuarie 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17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lunar al doamnei Tamaș Felicia, având funcția de conducere de administrator public în cadrul Primăriei Comunei Șpring, Județul Alba, începând cu luna ianuarie 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18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 xml:space="preserve">Stabilirea salariului de bază al doamnei Pleșa Roxana având funcția de secretar general al comunei, începând cu </w:t>
      </w:r>
      <w:proofErr w:type="gramStart"/>
      <w:r w:rsidRPr="006927F8">
        <w:rPr>
          <w:sz w:val="24"/>
        </w:rPr>
        <w:t>luna</w:t>
      </w:r>
      <w:proofErr w:type="gramEnd"/>
      <w:r w:rsidRPr="006927F8">
        <w:rPr>
          <w:sz w:val="24"/>
        </w:rPr>
        <w:t xml:space="preserve"> ianuarie 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19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 xml:space="preserve">Stabilirea salariului de bază al doamnei Anghel Ileana, având funcția de referent treapta II, începând cu </w:t>
      </w:r>
      <w:proofErr w:type="gramStart"/>
      <w:r w:rsidRPr="006927F8">
        <w:rPr>
          <w:sz w:val="24"/>
        </w:rPr>
        <w:t>luna</w:t>
      </w:r>
      <w:proofErr w:type="gramEnd"/>
      <w:r w:rsidRPr="006927F8">
        <w:rPr>
          <w:sz w:val="24"/>
        </w:rPr>
        <w:t xml:space="preserve"> ianuarie 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20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 de bază consilie Babeș Aurelr superior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21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 de bază referent superior Câra Leontina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22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 xml:space="preserve">Majorare salar de bază referent </w:t>
      </w:r>
      <w:proofErr w:type="gramStart"/>
      <w:r w:rsidRPr="006927F8">
        <w:rPr>
          <w:sz w:val="24"/>
        </w:rPr>
        <w:t>principal</w:t>
      </w:r>
      <w:proofErr w:type="gramEnd"/>
      <w:r w:rsidRPr="006927F8">
        <w:rPr>
          <w:sz w:val="24"/>
        </w:rPr>
        <w:t xml:space="preserve"> Cotîrlea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23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 de bază Șef SVSU Cotârlea Nicolae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24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 de bază Guard - Drașovean Nicolae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25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 de bază Mateș Marius Florin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26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 de bază Mateș Marius Florin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27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 de bază consilier primar - Cioban Cătălin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28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 de bază Ciurar Georgiana - inspector debutant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29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 de bază Florea Ciprian - consilier superior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30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 de bază Ștef Felicia - consilier superior</w:t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31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 de bază șofer II - 1 Ștef Ioan Ovidiu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32</w:t>
      </w:r>
      <w:r w:rsidRPr="006927F8">
        <w:rPr>
          <w:sz w:val="24"/>
        </w:rPr>
        <w:tab/>
        <w:t>26.01.2024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 de bază Suciu Cristina - Consilier Superior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33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Drașovean Floarea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34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Bâldea Gheorghe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35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Babeș Ioan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36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Cîrneală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37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Leneșu Aurelia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38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Istrate 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39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Petrescu Elena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40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Buligă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41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Farcău Dan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42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Fasolă Veronica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43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Giosan Aurel</w:t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44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Cetean Marina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45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Cioară Laura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46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Rusu Adela Elena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47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Cotârlea Ilie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48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Wagner Johann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49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Springean Nicolae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50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Cunțan Ioan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51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Popa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52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Mateieș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53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indemnizație de handicap Popa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54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Dispoziție delegare atribuții viceprimar 30.01.2024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55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Drașovean Mircea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56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Bîscă Gheorghe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57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Cunțan Petronela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58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Cutean Camelia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59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Fleaca Liliana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60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Medrea Elena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61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- Păucean Adrian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62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- Vasiu Maria Elvira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63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Cârpă Sandu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64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- Novac Nicoleta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65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- Bouda Magda Lidia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66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- Cibu Gabriela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67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- Ciucur Florin Ovidiu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68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- Cutean Claudia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69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- Găinar Ioan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70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- Gheorghe Elena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71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Medrea Vasile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72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Mercurean Elisabeta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73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Popa Silvia Monica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74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- Popescu Lucreția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75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- Anghel Nicolae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76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- Călinoiu Călin Ioan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77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Cârneală Letiția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78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- Valasă Lucia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79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- Cârneală Alexandra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80</w:t>
      </w:r>
      <w:r w:rsidRPr="006927F8">
        <w:rPr>
          <w:sz w:val="24"/>
        </w:rPr>
        <w:tab/>
        <w:t>29.01.2024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salariu de bază asistent personal - Cârpă Laura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81</w:t>
      </w:r>
      <w:r w:rsidRPr="006927F8">
        <w:rPr>
          <w:sz w:val="24"/>
        </w:rPr>
        <w:tab/>
        <w:t>31.01.2024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 indemnizație lunară de handicap Springean Nicolae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82</w:t>
      </w:r>
      <w:r w:rsidRPr="006927F8">
        <w:rPr>
          <w:sz w:val="24"/>
        </w:rPr>
        <w:tab/>
        <w:t>31.01.2024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Angajare asistent personal Sprinjan Mariana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83</w:t>
      </w:r>
      <w:r w:rsidRPr="006927F8">
        <w:rPr>
          <w:sz w:val="24"/>
        </w:rPr>
        <w:tab/>
        <w:t>31.01.2024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Dispoziție colectivă pentru beneficiarii VMI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84</w:t>
      </w:r>
      <w:r w:rsidRPr="006927F8">
        <w:rPr>
          <w:sz w:val="24"/>
        </w:rPr>
        <w:tab/>
        <w:t>01.02.2024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Ședință ordinară din data de 5 februarie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85</w:t>
      </w:r>
      <w:r w:rsidRPr="006927F8">
        <w:rPr>
          <w:sz w:val="24"/>
        </w:rPr>
        <w:tab/>
        <w:t>02.02.2024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 xml:space="preserve">Stabilirea majorării salariale - Echipa de proiecte pentru </w:t>
      </w:r>
      <w:proofErr w:type="gramStart"/>
      <w:r w:rsidRPr="006927F8">
        <w:rPr>
          <w:sz w:val="24"/>
        </w:rPr>
        <w:t>luna</w:t>
      </w:r>
      <w:proofErr w:type="gramEnd"/>
      <w:r w:rsidRPr="006927F8">
        <w:rPr>
          <w:sz w:val="24"/>
        </w:rPr>
        <w:t xml:space="preserve"> ianuarie 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86</w:t>
      </w:r>
      <w:r w:rsidRPr="006927F8">
        <w:rPr>
          <w:sz w:val="24"/>
        </w:rPr>
        <w:tab/>
        <w:t>02.02.2024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 atribuții Viceprimar</w:t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87</w:t>
      </w:r>
      <w:r w:rsidRPr="006927F8">
        <w:rPr>
          <w:sz w:val="24"/>
        </w:rPr>
        <w:tab/>
        <w:t>02.02.2024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 atribuții Viceprimar</w:t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88</w:t>
      </w:r>
      <w:r w:rsidRPr="006927F8">
        <w:rPr>
          <w:sz w:val="24"/>
        </w:rPr>
        <w:tab/>
        <w:t>12.02.2024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Planul de pregătire în domeniul Situațiilor de Urgență în anul 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89</w:t>
      </w:r>
      <w:r w:rsidRPr="006927F8">
        <w:rPr>
          <w:sz w:val="24"/>
        </w:rPr>
        <w:tab/>
        <w:t>12.02.2024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Modificarea titularului din dosarul de ajutor pentru încălzirea locuinței cu combustibili solizi a familiei Tuturaș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90</w:t>
      </w:r>
      <w:r w:rsidRPr="006927F8">
        <w:rPr>
          <w:sz w:val="24"/>
        </w:rPr>
        <w:tab/>
        <w:t>12.02.2024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 atribuții Viceprimar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91</w:t>
      </w:r>
      <w:r w:rsidRPr="006927F8">
        <w:rPr>
          <w:sz w:val="24"/>
        </w:rPr>
        <w:tab/>
        <w:t>14.02.2024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Modificarea titularului și membrii din dosarul pentru încălzirea locuinței cu combustibili solizi/lichizi și a suplimentului de energie a familiei Fleaca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92</w:t>
      </w:r>
      <w:r w:rsidRPr="006927F8">
        <w:rPr>
          <w:sz w:val="24"/>
        </w:rPr>
        <w:tab/>
        <w:t>15.02.2024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ajutorului de încălzire, supliment energie și supliment combustibili solizi și/sau lichizi Szasz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93</w:t>
      </w:r>
      <w:r w:rsidRPr="006927F8">
        <w:rPr>
          <w:sz w:val="24"/>
        </w:rPr>
        <w:tab/>
        <w:t>15.02.2024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Repartizare pe trimestre a veniturilor și cheltuielilor bugetare pe anul 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94</w:t>
      </w:r>
      <w:r w:rsidRPr="006927F8">
        <w:rPr>
          <w:sz w:val="24"/>
        </w:rPr>
        <w:tab/>
        <w:t>15.02.2024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Încetarea dreptului la suplimentul pentru combustibili solizi și/sau petrolieri și suplimentul pentru energie electrică - Ciontea Paraschiva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95</w:t>
      </w:r>
      <w:r w:rsidRPr="006927F8">
        <w:rPr>
          <w:sz w:val="24"/>
        </w:rPr>
        <w:tab/>
        <w:t>16.02.2024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Ședință extraordinară 19.02.2024</w:t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96</w:t>
      </w:r>
      <w:r w:rsidRPr="006927F8">
        <w:rPr>
          <w:sz w:val="24"/>
        </w:rPr>
        <w:tab/>
        <w:t>21.02.2024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Aprobarea cererilor de acordare a venitului minim de incluziune pentru 4 beneficiari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97</w:t>
      </w:r>
      <w:r w:rsidRPr="006927F8">
        <w:rPr>
          <w:sz w:val="24"/>
        </w:rPr>
        <w:tab/>
        <w:t>21.02.2024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Desemnarea doamnei Ciurar Esmeralda, inspector debutant cu atribuții de asistență socială, pentru asistarea persoanelor vârstnice la încheierea actelor juridice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98</w:t>
      </w:r>
      <w:r w:rsidRPr="006927F8">
        <w:rPr>
          <w:sz w:val="24"/>
        </w:rPr>
        <w:tab/>
        <w:t>28.02.2024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Aprobarea cererilor de acordare a venitului minim de incluziune pentru 2 titulari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99</w:t>
      </w:r>
      <w:r w:rsidRPr="006927F8">
        <w:rPr>
          <w:sz w:val="24"/>
        </w:rPr>
        <w:tab/>
        <w:t>29.02.2024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Constituirea și numirea comisiei de recepție la terminarea lucrărilor pentru obiectivul de investiții: Realizare rigole și accese la proprietăți pe tronsonul din drumul județean DJ 106 Șpring-Ungurei-Roșia de Secaș, aflat în intravilanul loc. Șpring</w:t>
      </w:r>
      <w:r w:rsidRPr="006927F8">
        <w:rPr>
          <w:sz w:val="24"/>
        </w:rPr>
        <w:tab/>
      </w:r>
    </w:p>
    <w:p w:rsidR="00D826E8" w:rsidRDefault="006927F8" w:rsidP="006927F8">
      <w:pPr>
        <w:rPr>
          <w:sz w:val="24"/>
        </w:rPr>
      </w:pPr>
      <w:r w:rsidRPr="006927F8">
        <w:rPr>
          <w:sz w:val="24"/>
        </w:rPr>
        <w:t>100</w:t>
      </w:r>
      <w:r w:rsidRPr="006927F8">
        <w:rPr>
          <w:sz w:val="24"/>
        </w:rPr>
        <w:tab/>
        <w:t>01.03.2024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al comunei Șpring în ședința extraordinară</w:t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101</w:t>
      </w:r>
      <w:r w:rsidRPr="006927F8">
        <w:rPr>
          <w:sz w:val="24"/>
        </w:rPr>
        <w:tab/>
        <w:t>04.03.2024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majorărilor salariale - Echipa Proiecte Februarie 2024 -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102</w:t>
      </w:r>
      <w:r w:rsidRPr="006927F8">
        <w:rPr>
          <w:sz w:val="24"/>
        </w:rPr>
        <w:tab/>
        <w:t>04.03.2024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 contract individual de muncă asistent personal Vălasă Lucia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103</w:t>
      </w:r>
      <w:r w:rsidRPr="006927F8">
        <w:rPr>
          <w:sz w:val="24"/>
        </w:rPr>
        <w:tab/>
        <w:t>05.03.2024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 atribuții Viceprimar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104</w:t>
      </w:r>
      <w:r w:rsidRPr="006927F8">
        <w:rPr>
          <w:sz w:val="24"/>
        </w:rPr>
        <w:tab/>
        <w:t>06.03.2024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în ședința extraordinară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105</w:t>
      </w:r>
      <w:r w:rsidRPr="006927F8">
        <w:rPr>
          <w:sz w:val="24"/>
        </w:rPr>
        <w:tab/>
        <w:t>07.03.2024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unui ajutor de urgență doamnei Baciu Nicoleta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106</w:t>
      </w:r>
      <w:r w:rsidRPr="006927F8">
        <w:rPr>
          <w:sz w:val="24"/>
        </w:rPr>
        <w:tab/>
        <w:t>15.03.2024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Delegarea atribuțiilor primarului către viceprimarul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107</w:t>
      </w:r>
      <w:r w:rsidRPr="006927F8">
        <w:rPr>
          <w:sz w:val="24"/>
        </w:rPr>
        <w:tab/>
        <w:t>15.03.2024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al comunei Șpring în ședința 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108</w:t>
      </w:r>
      <w:r w:rsidRPr="006927F8">
        <w:rPr>
          <w:sz w:val="24"/>
        </w:rPr>
        <w:tab/>
        <w:t>22.03.2024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 salar de bază Hărbean Larisa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109</w:t>
      </w:r>
      <w:r w:rsidRPr="006927F8">
        <w:rPr>
          <w:sz w:val="24"/>
        </w:rPr>
        <w:tab/>
        <w:t>22.03.2024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Desemnarea persoanei responsabile cu înscrierea datelor în RENNS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proofErr w:type="gramStart"/>
      <w:r w:rsidRPr="006927F8">
        <w:rPr>
          <w:sz w:val="24"/>
        </w:rPr>
        <w:t>110</w:t>
      </w:r>
      <w:r w:rsidRPr="006927F8">
        <w:rPr>
          <w:sz w:val="24"/>
        </w:rPr>
        <w:tab/>
        <w:t>29.03.2024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Modificarea Anexei 1la Dispoziția nr.</w:t>
      </w:r>
      <w:proofErr w:type="gramEnd"/>
      <w:r w:rsidRPr="006927F8">
        <w:rPr>
          <w:sz w:val="24"/>
        </w:rPr>
        <w:t xml:space="preserve"> 83/31.01.2024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111</w:t>
      </w:r>
      <w:r w:rsidRPr="006927F8">
        <w:rPr>
          <w:sz w:val="24"/>
        </w:rPr>
        <w:tab/>
        <w:t>29.03.2024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Desemnarea Comisiei de Evaluare a Secretarului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112</w:t>
      </w:r>
      <w:r w:rsidRPr="006927F8">
        <w:rPr>
          <w:sz w:val="24"/>
        </w:rPr>
        <w:tab/>
        <w:t>01.04.2024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Modificarea cuantumului venitului minim de incluziune ca urmare a modificării indicelui de referință, precum și modificarea numărului de ore care trebuie prestate lunar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113</w:t>
      </w:r>
      <w:r w:rsidRPr="006927F8">
        <w:rPr>
          <w:sz w:val="24"/>
        </w:rPr>
        <w:tab/>
        <w:t>04.04.2024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 atribuții viceprimar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114</w:t>
      </w:r>
      <w:r w:rsidRPr="006927F8">
        <w:rPr>
          <w:sz w:val="24"/>
        </w:rPr>
        <w:tab/>
        <w:t>04.04.2024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 xml:space="preserve">Stabilirea majorării salariale - Echipa Proiecte pentru </w:t>
      </w:r>
      <w:proofErr w:type="gramStart"/>
      <w:r w:rsidRPr="006927F8">
        <w:rPr>
          <w:sz w:val="24"/>
        </w:rPr>
        <w:t>luna</w:t>
      </w:r>
      <w:proofErr w:type="gramEnd"/>
      <w:r w:rsidRPr="006927F8">
        <w:rPr>
          <w:sz w:val="24"/>
        </w:rPr>
        <w:t xml:space="preserve"> Martie 2024 -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proofErr w:type="gramStart"/>
      <w:r w:rsidRPr="006927F8">
        <w:rPr>
          <w:sz w:val="24"/>
        </w:rPr>
        <w:t>115</w:t>
      </w:r>
      <w:r w:rsidRPr="006927F8">
        <w:rPr>
          <w:sz w:val="24"/>
        </w:rPr>
        <w:tab/>
        <w:t>08.04.2024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Rectificarea actului de căsătorie nr.</w:t>
      </w:r>
      <w:proofErr w:type="gramEnd"/>
      <w:r w:rsidRPr="006927F8">
        <w:rPr>
          <w:sz w:val="24"/>
        </w:rPr>
        <w:t xml:space="preserve"> 11/1954 EX.I și II Localitatea Vingard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proofErr w:type="gramStart"/>
      <w:r w:rsidRPr="006927F8">
        <w:rPr>
          <w:sz w:val="24"/>
        </w:rPr>
        <w:t>116</w:t>
      </w:r>
      <w:r w:rsidRPr="006927F8">
        <w:rPr>
          <w:sz w:val="24"/>
        </w:rPr>
        <w:tab/>
        <w:t>09.04.2024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Rectificarea actului de căsătorie nr.</w:t>
      </w:r>
      <w:proofErr w:type="gramEnd"/>
      <w:r w:rsidRPr="006927F8">
        <w:rPr>
          <w:sz w:val="24"/>
        </w:rPr>
        <w:t xml:space="preserve"> 11/1954 EX.I și II Localitatea Vingard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proofErr w:type="gramStart"/>
      <w:r w:rsidRPr="006927F8">
        <w:rPr>
          <w:sz w:val="24"/>
        </w:rPr>
        <w:t>117</w:t>
      </w:r>
      <w:r w:rsidRPr="006927F8">
        <w:rPr>
          <w:sz w:val="24"/>
        </w:rPr>
        <w:tab/>
        <w:t>12.04.2024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Rectificarea actului de căsătorie nr.</w:t>
      </w:r>
      <w:proofErr w:type="gramEnd"/>
      <w:r w:rsidRPr="006927F8">
        <w:rPr>
          <w:sz w:val="24"/>
        </w:rPr>
        <w:t xml:space="preserve"> 11/1954 EX.I și II Localitatea Vingard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proofErr w:type="gramStart"/>
      <w:r w:rsidRPr="006927F8">
        <w:rPr>
          <w:sz w:val="24"/>
        </w:rPr>
        <w:t>118</w:t>
      </w:r>
      <w:r w:rsidRPr="006927F8">
        <w:rPr>
          <w:sz w:val="24"/>
        </w:rPr>
        <w:tab/>
        <w:t>12.04.2024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Rectificarea actului de căsătorie nr.</w:t>
      </w:r>
      <w:proofErr w:type="gramEnd"/>
      <w:r w:rsidRPr="006927F8">
        <w:rPr>
          <w:sz w:val="24"/>
        </w:rPr>
        <w:t xml:space="preserve"> 11/1954 EX.I și II Localitatea Vingard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119</w:t>
      </w:r>
      <w:r w:rsidRPr="006927F8">
        <w:rPr>
          <w:sz w:val="24"/>
        </w:rPr>
        <w:tab/>
        <w:t>12.04.2024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 xml:space="preserve">Numirea comisiei de evaluare pentru atribuirea contractului de achiziție publică de lucrări pentru obiectivul de investiți: „Creșterea eficienței energetice și gestionarea inteligentă </w:t>
      </w:r>
      <w:proofErr w:type="gramStart"/>
      <w:r w:rsidRPr="006927F8">
        <w:rPr>
          <w:sz w:val="24"/>
        </w:rPr>
        <w:t>a</w:t>
      </w:r>
      <w:proofErr w:type="gramEnd"/>
      <w:r w:rsidRPr="006927F8">
        <w:rPr>
          <w:sz w:val="24"/>
        </w:rPr>
        <w:t xml:space="preserve"> energiei în clădirea Școala Drașov, jud. Alba”</w:t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120</w:t>
      </w:r>
      <w:r w:rsidRPr="006927F8">
        <w:rPr>
          <w:sz w:val="24"/>
        </w:rPr>
        <w:tab/>
        <w:t>12.04.2024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Delegarea atribuțiilor primarului către viceprimar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121</w:t>
      </w:r>
      <w:r w:rsidRPr="006927F8">
        <w:rPr>
          <w:sz w:val="24"/>
        </w:rPr>
        <w:tab/>
        <w:t>15.04.2024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Desemnarea Personalului Tehnic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122</w:t>
      </w:r>
      <w:r w:rsidRPr="006927F8">
        <w:rPr>
          <w:sz w:val="24"/>
        </w:rPr>
        <w:tab/>
        <w:t>15.04.2024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Încetarea indemnizației de handicap a domnului Cunțan Ioan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123</w:t>
      </w:r>
      <w:r w:rsidRPr="006927F8">
        <w:rPr>
          <w:sz w:val="24"/>
        </w:rPr>
        <w:tab/>
        <w:t>19.04.2024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al comunei Șpring în ședința 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124</w:t>
      </w:r>
      <w:r w:rsidRPr="006927F8">
        <w:rPr>
          <w:sz w:val="24"/>
        </w:rPr>
        <w:tab/>
        <w:t>23.04.2024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tichetelor de grădiniță doamnei Hoca Ana Maria pentru anul școlar 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125</w:t>
      </w:r>
      <w:r w:rsidRPr="006927F8">
        <w:rPr>
          <w:sz w:val="24"/>
        </w:rPr>
        <w:tab/>
        <w:t>24.04.2024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Încetarea indemnizației de handicap a doamnei Rusu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126</w:t>
      </w:r>
      <w:r w:rsidRPr="006927F8">
        <w:rPr>
          <w:sz w:val="24"/>
        </w:rPr>
        <w:tab/>
        <w:t>29.04.2024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locurilor speciale de afișaj electoral pe raza comunei Șpring, pentru alegerile europarlamentare și locale din anul 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127</w:t>
      </w:r>
      <w:r w:rsidRPr="006927F8">
        <w:rPr>
          <w:sz w:val="24"/>
        </w:rPr>
        <w:tab/>
        <w:t>30.04.2024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Încetarea indemnizației de handicap domnului Wagner Johann deoarece i s-a modificat încadrarea în grad de handicap conform certificat 1562/11.04.2024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128</w:t>
      </w:r>
      <w:r w:rsidRPr="006927F8">
        <w:rPr>
          <w:sz w:val="24"/>
        </w:rPr>
        <w:tab/>
        <w:t>30.04.2024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Încetarea indemnizației de handicap domnului Bâldea Gheorghe deoarece i s-a modificat încadrarea în grad de handicap conform certificat 1562/11.04.2024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129</w:t>
      </w:r>
      <w:r w:rsidRPr="006927F8">
        <w:rPr>
          <w:sz w:val="24"/>
        </w:rPr>
        <w:tab/>
        <w:t>30.04.2024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Angajare asistent personal Dragomir Cristina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130</w:t>
      </w:r>
      <w:r w:rsidRPr="006927F8">
        <w:rPr>
          <w:sz w:val="24"/>
        </w:rPr>
        <w:tab/>
        <w:t>07.05.2024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 xml:space="preserve">Stabilirea majorării salariale - Echipă Proiecte </w:t>
      </w:r>
      <w:proofErr w:type="gramStart"/>
      <w:r w:rsidRPr="006927F8">
        <w:rPr>
          <w:sz w:val="24"/>
        </w:rPr>
        <w:t>luna</w:t>
      </w:r>
      <w:proofErr w:type="gramEnd"/>
      <w:r w:rsidRPr="006927F8">
        <w:rPr>
          <w:sz w:val="24"/>
        </w:rPr>
        <w:t xml:space="preserve"> Aprilie 2024</w:t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131</w:t>
      </w:r>
      <w:r w:rsidRPr="006927F8">
        <w:rPr>
          <w:sz w:val="24"/>
        </w:rPr>
        <w:tab/>
        <w:t>07.05.2024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Recuperarea de către funcționarii publici și personalul contractual din cadrul aparatului de specialitate al primarului comunei Șpring a zilei de 2 mai 2024 stabilită ca zi liberă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132</w:t>
      </w:r>
      <w:r w:rsidRPr="006927F8">
        <w:rPr>
          <w:sz w:val="24"/>
        </w:rPr>
        <w:tab/>
        <w:t>09.05.2024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Delegarea atribuțiilor primarului către viceprimar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133</w:t>
      </w:r>
      <w:r w:rsidRPr="006927F8">
        <w:rPr>
          <w:sz w:val="24"/>
        </w:rPr>
        <w:tab/>
        <w:t>09.05.2024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 contract individual de muncă Cârpă Laura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134</w:t>
      </w:r>
      <w:r w:rsidRPr="006927F8">
        <w:rPr>
          <w:sz w:val="24"/>
        </w:rPr>
        <w:tab/>
        <w:t>09.05.2024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Angajare - Cârpă Laura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135</w:t>
      </w:r>
      <w:r w:rsidRPr="006927F8">
        <w:rPr>
          <w:sz w:val="24"/>
        </w:rPr>
        <w:tab/>
        <w:t>09.05.2024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Aprobarea declarației privind asumarea agendei de integritate organizațională la nivelul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136</w:t>
      </w:r>
      <w:r w:rsidRPr="006927F8">
        <w:rPr>
          <w:sz w:val="24"/>
        </w:rPr>
        <w:tab/>
        <w:t>10.05.2024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Constituirea grupului de lucru pentru implementarea metodologiei de evaluare a riscurilor de corupție la nivelul primăriei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137</w:t>
      </w:r>
      <w:r w:rsidRPr="006927F8">
        <w:rPr>
          <w:sz w:val="24"/>
        </w:rPr>
        <w:tab/>
        <w:t>13.05.2024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Aprobare și diseminare Plan de Integritate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138</w:t>
      </w:r>
      <w:r w:rsidRPr="006927F8">
        <w:rPr>
          <w:sz w:val="24"/>
        </w:rPr>
        <w:tab/>
        <w:t>16.05.2024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al comunei Șpring în ședința 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139</w:t>
      </w:r>
      <w:r w:rsidRPr="006927F8">
        <w:rPr>
          <w:sz w:val="24"/>
        </w:rPr>
        <w:tab/>
        <w:t>23.05.2024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venitului minim de incluziune pentru 2 titulari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140</w:t>
      </w:r>
      <w:r w:rsidRPr="006927F8">
        <w:rPr>
          <w:sz w:val="24"/>
        </w:rPr>
        <w:tab/>
        <w:t>27.05.2024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 contract individual de muncă Anghel Nicolae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141</w:t>
      </w:r>
      <w:r w:rsidRPr="006927F8">
        <w:rPr>
          <w:sz w:val="24"/>
        </w:rPr>
        <w:tab/>
        <w:t>28.05.2024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de bază lunar doamnei Hărbean Maria Larisa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142</w:t>
      </w:r>
      <w:r w:rsidRPr="006927F8">
        <w:rPr>
          <w:sz w:val="24"/>
        </w:rPr>
        <w:tab/>
        <w:t>30.05.2024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Încetarea acordării venitului minim de incluziune pentru doamna Vasiu Elena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143</w:t>
      </w:r>
      <w:r w:rsidRPr="006927F8">
        <w:rPr>
          <w:sz w:val="24"/>
        </w:rPr>
        <w:tab/>
        <w:t>31.05.2024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de îndată a Consiliului Local al Comunei Șpring în ședința extraordinară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144</w:t>
      </w:r>
      <w:r w:rsidRPr="006927F8">
        <w:rPr>
          <w:sz w:val="24"/>
        </w:rPr>
        <w:tab/>
        <w:t>04.06.2024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majorărilor salariale aferente lunii MAI 2024 pentru echipa de implementare a proiectelor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proofErr w:type="gramStart"/>
      <w:r w:rsidRPr="006927F8">
        <w:rPr>
          <w:sz w:val="24"/>
        </w:rPr>
        <w:t>145</w:t>
      </w:r>
      <w:r w:rsidRPr="006927F8">
        <w:rPr>
          <w:sz w:val="24"/>
        </w:rPr>
        <w:tab/>
        <w:t>05.06.2024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Interzicerea comercializării sau consumului băuturilor alcoolice pe o distanță de 500 metri în jurul localului secțiilor de votare din comuna Șpring, Jud.</w:t>
      </w:r>
      <w:proofErr w:type="gramEnd"/>
      <w:r w:rsidRPr="006927F8">
        <w:rPr>
          <w:sz w:val="24"/>
        </w:rPr>
        <w:t xml:space="preserve"> Alba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146</w:t>
      </w:r>
      <w:r w:rsidRPr="006927F8">
        <w:rPr>
          <w:sz w:val="24"/>
        </w:rPr>
        <w:tab/>
        <w:t>05.06.2024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Delegarea atribuțiilor primarului către viceprimarul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147</w:t>
      </w:r>
      <w:r w:rsidRPr="006927F8">
        <w:rPr>
          <w:sz w:val="24"/>
        </w:rPr>
        <w:tab/>
        <w:t>06.06.2024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al Comunei Șpring în ședința 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148</w:t>
      </w:r>
      <w:r w:rsidRPr="006927F8">
        <w:rPr>
          <w:sz w:val="24"/>
        </w:rPr>
        <w:tab/>
        <w:t>11.06.2024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Delegarea atribuțiilor primarului către viceprimarul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149</w:t>
      </w:r>
      <w:r w:rsidRPr="006927F8">
        <w:rPr>
          <w:sz w:val="24"/>
        </w:rPr>
        <w:tab/>
        <w:t>12.06.2024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Aprobarea Regulamentului privind acordarea voucherelor de vacanță pentru personalul din cadrul aparatului de specialitate al primarului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150</w:t>
      </w:r>
      <w:r w:rsidRPr="006927F8">
        <w:rPr>
          <w:sz w:val="24"/>
        </w:rPr>
        <w:tab/>
        <w:t>17.06.2024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Încetarea ajutorului pentru încălzirea locuinței cu combustibili solizi și/sau petrolieri, a suplimentului pentru combustibili solizi și/sau petrolieri și a suplimentului pentru energie electrică pentru doamna Străjean Constanța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151</w:t>
      </w:r>
      <w:r w:rsidRPr="006927F8">
        <w:rPr>
          <w:sz w:val="24"/>
        </w:rPr>
        <w:tab/>
        <w:t>17.06.2024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Delegarea atribuțiilor primarului către viceprimarul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152</w:t>
      </w:r>
      <w:r w:rsidRPr="006927F8">
        <w:rPr>
          <w:sz w:val="24"/>
        </w:rPr>
        <w:tab/>
        <w:t>21.06.2024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de bază al doamnei administrator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153</w:t>
      </w:r>
      <w:r w:rsidRPr="006927F8">
        <w:rPr>
          <w:sz w:val="24"/>
        </w:rPr>
        <w:tab/>
        <w:t>21.06.2024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de bază a doamnei Ștef Felicia, consilier superior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154</w:t>
      </w:r>
      <w:r w:rsidRPr="006927F8">
        <w:rPr>
          <w:sz w:val="24"/>
        </w:rPr>
        <w:tab/>
        <w:t>21.06.2024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de bază doamnei Câra Leontina, având funcția de referent superior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155</w:t>
      </w:r>
      <w:r w:rsidRPr="006927F8">
        <w:rPr>
          <w:sz w:val="24"/>
        </w:rPr>
        <w:tab/>
        <w:t>21.06.2024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de bază al doamnei Suciu Cristina, consilier superior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156</w:t>
      </w:r>
      <w:r w:rsidRPr="006927F8">
        <w:rPr>
          <w:sz w:val="24"/>
        </w:rPr>
        <w:tab/>
        <w:t>21.06.2024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de bază a domnului Babeș Aurel, având funcția de consilier superior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157</w:t>
      </w:r>
      <w:r w:rsidRPr="006927F8">
        <w:rPr>
          <w:sz w:val="24"/>
        </w:rPr>
        <w:tab/>
        <w:t>21.06.2024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de bază al doamnei Cotîrlea Maria, referent principal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158</w:t>
      </w:r>
      <w:r w:rsidRPr="006927F8">
        <w:rPr>
          <w:sz w:val="24"/>
        </w:rPr>
        <w:tab/>
        <w:t>21.06.2024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de bază doamnei Bogdan Delia, având funcția de consilier achiziții publice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159</w:t>
      </w:r>
      <w:r w:rsidRPr="006927F8">
        <w:rPr>
          <w:sz w:val="24"/>
        </w:rPr>
        <w:tab/>
        <w:t>21.06.2024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de bază domnului Florea Ciprian, având funcția publică de consilier superior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160</w:t>
      </w:r>
      <w:r w:rsidRPr="006927F8">
        <w:rPr>
          <w:sz w:val="24"/>
        </w:rPr>
        <w:tab/>
        <w:t>21.06.2024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de bază al doamnei Pleșa Roxana având funcția de secretar general al comunei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161</w:t>
      </w:r>
      <w:r w:rsidRPr="006927F8">
        <w:rPr>
          <w:sz w:val="24"/>
        </w:rPr>
        <w:tab/>
        <w:t>21.06.2024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de bază al doamnei Ciurar Esmeralda-Georgiana, având funcția publică de inspector debutant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162</w:t>
      </w:r>
      <w:r w:rsidRPr="006927F8">
        <w:rPr>
          <w:sz w:val="24"/>
        </w:rPr>
        <w:tab/>
        <w:t>21.06.2024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de bază domnului Drașovean Nicolae, având funcția contractuală de guard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163</w:t>
      </w:r>
      <w:r w:rsidRPr="006927F8">
        <w:rPr>
          <w:sz w:val="24"/>
        </w:rPr>
        <w:tab/>
        <w:t>21.06.2024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de bază domnului Cioban Ioan Cătălin, având funcția contractuală de consilier primar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164</w:t>
      </w:r>
      <w:r w:rsidRPr="006927F8">
        <w:rPr>
          <w:sz w:val="24"/>
        </w:rPr>
        <w:tab/>
        <w:t>21.06.2024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de bază al doamnei Anghel Ileana, având funcția de referent treapta II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165</w:t>
      </w:r>
      <w:r w:rsidRPr="006927F8">
        <w:rPr>
          <w:sz w:val="24"/>
        </w:rPr>
        <w:tab/>
        <w:t>21.06.2024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de bază domnului Cotîrlea Nicolae, având funcția de șef SVSU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166</w:t>
      </w:r>
      <w:r w:rsidRPr="006927F8">
        <w:rPr>
          <w:sz w:val="24"/>
        </w:rPr>
        <w:tab/>
        <w:t>21.06.2024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de bază domnului Ștef Ioan Ovidiu, având funcția de șofer II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167</w:t>
      </w:r>
      <w:r w:rsidRPr="006927F8">
        <w:rPr>
          <w:sz w:val="24"/>
        </w:rPr>
        <w:tab/>
        <w:t>21.06.2024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salariului de bază domnului Mateș Marius-Florin, având funcția șofer microbuz școlar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168</w:t>
      </w:r>
      <w:r w:rsidRPr="006927F8">
        <w:rPr>
          <w:sz w:val="24"/>
        </w:rPr>
        <w:tab/>
        <w:t>21.06.2024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Aprobarea Codului de conduită a funcționarilor publici și personalului contractual din cadrul Primăriei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169</w:t>
      </w:r>
      <w:r w:rsidRPr="006927F8">
        <w:rPr>
          <w:sz w:val="24"/>
        </w:rPr>
        <w:tab/>
        <w:t>25.06.2024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Delegarea atribuțiilor primarului către viceprimarul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170</w:t>
      </w:r>
      <w:r w:rsidRPr="006927F8">
        <w:rPr>
          <w:sz w:val="24"/>
        </w:rPr>
        <w:tab/>
        <w:t>25.06.2024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Încetarea contractului de muncă al domnului Ciucur Florin-Ovidiu, asistent personal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171</w:t>
      </w:r>
      <w:r w:rsidRPr="006927F8">
        <w:rPr>
          <w:sz w:val="24"/>
        </w:rPr>
        <w:tab/>
        <w:t>26.06.2024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de îndată a Consiliului Local al Comunei Șpring în ședința extraordinară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172</w:t>
      </w:r>
      <w:r w:rsidRPr="006927F8">
        <w:rPr>
          <w:sz w:val="24"/>
        </w:rPr>
        <w:tab/>
        <w:t>26.06.2024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Încetarea contractului individual de muncă al domnului Păucean Adrian, asistent personal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173</w:t>
      </w:r>
      <w:r w:rsidRPr="006927F8">
        <w:rPr>
          <w:sz w:val="24"/>
        </w:rPr>
        <w:tab/>
        <w:t>27.06.2024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indemnizației de handicap doamnei Drașovean Floarea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174</w:t>
      </w:r>
      <w:r w:rsidRPr="006927F8">
        <w:rPr>
          <w:sz w:val="24"/>
        </w:rPr>
        <w:tab/>
        <w:t>27.06.2024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indemnizației de handicap doamnei Cîrneală Maria</w:t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175</w:t>
      </w:r>
      <w:r w:rsidRPr="006927F8">
        <w:rPr>
          <w:sz w:val="24"/>
        </w:rPr>
        <w:tab/>
        <w:t>27.06.2024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indemnizației de handicap a doamnei Leneșu Aurelia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176</w:t>
      </w:r>
      <w:r w:rsidRPr="006927F8">
        <w:rPr>
          <w:sz w:val="24"/>
        </w:rPr>
        <w:tab/>
        <w:t>27.06.2024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indemnizației de handicap a doamnei Istrate 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177</w:t>
      </w:r>
      <w:r w:rsidRPr="006927F8">
        <w:rPr>
          <w:sz w:val="24"/>
        </w:rPr>
        <w:tab/>
        <w:t>27.06.2024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indemnizației de handicap a doamnei Petrescu Elena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178</w:t>
      </w:r>
      <w:r w:rsidRPr="006927F8">
        <w:rPr>
          <w:sz w:val="24"/>
        </w:rPr>
        <w:tab/>
        <w:t>27.06.2024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indemnizației de handicap a doamnei Buligă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179</w:t>
      </w:r>
      <w:r w:rsidRPr="006927F8">
        <w:rPr>
          <w:sz w:val="24"/>
        </w:rPr>
        <w:tab/>
        <w:t>27.06.2024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indemnizației de handicap a domnului Farcău Dan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180</w:t>
      </w:r>
      <w:r w:rsidRPr="006927F8">
        <w:rPr>
          <w:sz w:val="24"/>
        </w:rPr>
        <w:tab/>
        <w:t>27.06.2024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indemnizației de handicap a doamnei Fasolă Veronica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181</w:t>
      </w:r>
      <w:r w:rsidRPr="006927F8">
        <w:rPr>
          <w:sz w:val="24"/>
        </w:rPr>
        <w:tab/>
        <w:t>27.06.2024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indemnizației de handicap a domnului Giosan Aurel</w:t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182</w:t>
      </w:r>
      <w:r w:rsidRPr="006927F8">
        <w:rPr>
          <w:sz w:val="24"/>
        </w:rPr>
        <w:tab/>
        <w:t>27.06.2024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indemnizației de handicap a doamnei Cetean Marina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183</w:t>
      </w:r>
      <w:r w:rsidRPr="006927F8">
        <w:rPr>
          <w:sz w:val="24"/>
        </w:rPr>
        <w:tab/>
        <w:t>27.06.2024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indemnizației de handicap a doamnei Cioară Laura Mirela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184</w:t>
      </w:r>
      <w:r w:rsidRPr="006927F8">
        <w:rPr>
          <w:sz w:val="24"/>
        </w:rPr>
        <w:tab/>
        <w:t>27.06.2024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indemnizației de handicap a domnului Cotîrlea Ilie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185</w:t>
      </w:r>
      <w:r w:rsidRPr="006927F8">
        <w:rPr>
          <w:sz w:val="24"/>
        </w:rPr>
        <w:tab/>
        <w:t>27.06.2024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indemnizației de handicap a doamnei Mateieș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186</w:t>
      </w:r>
      <w:r w:rsidRPr="006927F8">
        <w:rPr>
          <w:sz w:val="24"/>
        </w:rPr>
        <w:tab/>
        <w:t>27.06.2024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indemnizației de handicap a doamnei Sinea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187</w:t>
      </w:r>
      <w:r w:rsidRPr="006927F8">
        <w:rPr>
          <w:sz w:val="24"/>
        </w:rPr>
        <w:tab/>
        <w:t>27.06.2024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indemnizației de handicap a domnului Popa Saicu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188</w:t>
      </w:r>
      <w:r w:rsidRPr="006927F8">
        <w:rPr>
          <w:sz w:val="24"/>
        </w:rPr>
        <w:tab/>
        <w:t>01.07.2024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Delegarea atribuțiilor primarului către viceprimarul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189</w:t>
      </w:r>
      <w:r w:rsidRPr="006927F8">
        <w:rPr>
          <w:sz w:val="24"/>
        </w:rPr>
        <w:tab/>
        <w:t>01.07.2024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Încetarea indemnizației de handicap a domnului Babeș Ioan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190</w:t>
      </w:r>
      <w:r w:rsidRPr="006927F8">
        <w:rPr>
          <w:sz w:val="24"/>
        </w:rPr>
        <w:tab/>
        <w:t>02.07.2024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Delegarea atribuțiilor primarului către viceprimarul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191</w:t>
      </w:r>
      <w:r w:rsidRPr="006927F8">
        <w:rPr>
          <w:sz w:val="24"/>
        </w:rPr>
        <w:tab/>
        <w:t>03.07.2024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 xml:space="preserve">Acordarea compensațiilor în bani pe </w:t>
      </w:r>
      <w:proofErr w:type="gramStart"/>
      <w:r w:rsidRPr="006927F8">
        <w:rPr>
          <w:sz w:val="24"/>
        </w:rPr>
        <w:t>luna</w:t>
      </w:r>
      <w:proofErr w:type="gramEnd"/>
      <w:r w:rsidRPr="006927F8">
        <w:rPr>
          <w:sz w:val="24"/>
        </w:rPr>
        <w:t xml:space="preserve"> IUNIE, persoanelor voluntare din cadrul SVSU Șpring care au participat la intervenții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192</w:t>
      </w:r>
      <w:r w:rsidRPr="006927F8">
        <w:rPr>
          <w:sz w:val="24"/>
        </w:rPr>
        <w:tab/>
        <w:t>04.07.2024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majorărilor salariale aferente lunii IUNIE 2024 pentru echipa de implementare a proiectelor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193</w:t>
      </w:r>
      <w:r w:rsidRPr="006927F8">
        <w:rPr>
          <w:sz w:val="24"/>
        </w:rPr>
        <w:tab/>
        <w:t>11.07.2024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Delegarea atribuțiilor primarului către viceprimarul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194</w:t>
      </w:r>
      <w:r w:rsidRPr="006927F8">
        <w:rPr>
          <w:sz w:val="24"/>
        </w:rPr>
        <w:tab/>
        <w:t>15.07.2024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Delegarea atribuțiilor primarului către viceprimarul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195</w:t>
      </w:r>
      <w:r w:rsidRPr="006927F8">
        <w:rPr>
          <w:sz w:val="24"/>
        </w:rPr>
        <w:tab/>
        <w:t>19.07.2024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al Comunei Șpring în ședința 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196</w:t>
      </w:r>
      <w:r w:rsidRPr="006927F8">
        <w:rPr>
          <w:sz w:val="24"/>
        </w:rPr>
        <w:tab/>
        <w:t>22.07.2024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indemnizației de handicap doamnei Fleaca 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197</w:t>
      </w:r>
      <w:r w:rsidRPr="006927F8">
        <w:rPr>
          <w:sz w:val="24"/>
        </w:rPr>
        <w:tab/>
        <w:t>22.07.2024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Aprobarea cererilor de acordare a venitului minim de incluziune pentru 3 beneficiari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198</w:t>
      </w:r>
      <w:r w:rsidRPr="006927F8">
        <w:rPr>
          <w:sz w:val="24"/>
        </w:rPr>
        <w:tab/>
        <w:t>22.07.2024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unui ajutor de urgență domnului Andridan Iuliu Sabin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199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 Mercurean Elisabeta Istina, asistent personal persoană handicap grav, Cunțan Istina</w:t>
      </w:r>
      <w:r w:rsidRPr="006927F8">
        <w:rPr>
          <w:sz w:val="24"/>
        </w:rPr>
        <w:tab/>
      </w:r>
    </w:p>
    <w:p w:rsid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200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 Novac Nicoleta, asistent personal persoană handicap grav, Anghel Ștefan-Emanuel</w:t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201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 Bouda Magda Lidia, asistent personal persoană handicap grav, Cismaș 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202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 Cibu Gabriela, asistent personal persoană handicap grav, Cibu Delia Alexandra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203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 Cârneală Letiția, asistent personal persoană handicap grav, Cârneală Corneliu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204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 Vasiu Maria Elvira, asistent personal persoană handicap grav, Vasiu Ilie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205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domnului Bîscă Gheorghe, asistent personal persoană handicap grav, Drașovean 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206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 Cârpă Laura, asistent personal persoană handicap grav, Cârpă Alexandra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207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 Cunțan Petronela-Georgiana, asistent personal persoană handicap grav, Cunțan Ioan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208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 Cutean Camelia Maria, asistent personal persoană handicap grav, Bâscă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209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 Cutean Claudia, asistent personal persoană handicap grav, Cutean Ilie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210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 Dragomir Ioana Cristina, asistent personal persoană handicap grav, Rusu Adela Elena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211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domnului Drașovean Mircea Gheorghe, asistent personal persoană handicap grav, Drașovean 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212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domnului Găinar Ioan, asistent personal copil handicap grav, Găinar Sara-Elena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213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 Gheorghe Elena, asistent personal persoană handicap grav, Gheorghe Claudiu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214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domnului Medrea Vasile, asistent personal persoană handicap grav, Medrea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215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</w:t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Popescu Lucreția, asistent personal persoană handicap grav, Istrate 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216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 Sprinjan Mariana, asistent personal persoană handicap grav, Springean Nicolae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217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domnului Călinoiu Călin-Ioan, asistent personal persoană handicap grav, Drașovean Mihăilă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218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 Cârneală Alexandra Anamaria, asistent personal persoană handicap grav, Cârneală Lucas Ciprian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219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 Medrea Elena, asistent personal persoană handicap grav, Medrea Elena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220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 Fleaca Liliana Simziana, asistent personal persoană handicap grav, Fleaca 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221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doamnei Popa Silvia-Monica, asistent personal persoană handicap grav, Popa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222</w:t>
      </w:r>
      <w:r w:rsidRPr="006927F8">
        <w:rPr>
          <w:sz w:val="24"/>
        </w:rPr>
        <w:tab/>
        <w:t>23.07.2024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Majorarea salariului de bază al domnului Cârpă Sandu, asistent personal persoană handicap grav, Cârpă Alexia-Nicoleta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223</w:t>
      </w:r>
      <w:r w:rsidRPr="006927F8">
        <w:rPr>
          <w:sz w:val="24"/>
        </w:rPr>
        <w:tab/>
        <w:t>29.07.2024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indemnizației de handicap doamnei Bozdog Silvia reprezentată legal de către domnul Bozdog Nicolae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224</w:t>
      </w:r>
      <w:r w:rsidRPr="006927F8">
        <w:rPr>
          <w:sz w:val="24"/>
        </w:rPr>
        <w:tab/>
        <w:t>29.07.20224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 xml:space="preserve">Constituirea echipei de implementare a proiectului intitulat „Dotare cu </w:t>
      </w:r>
      <w:proofErr w:type="gramStart"/>
      <w:r w:rsidRPr="006927F8">
        <w:rPr>
          <w:sz w:val="24"/>
        </w:rPr>
        <w:t>mobilier ,</w:t>
      </w:r>
      <w:proofErr w:type="gramEnd"/>
      <w:r w:rsidRPr="006927F8">
        <w:rPr>
          <w:sz w:val="24"/>
        </w:rPr>
        <w:t xml:space="preserve"> materiale didactice și echipamente digitale a Școlii Gimnaziale Drașov”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proofErr w:type="gramStart"/>
      <w:r w:rsidRPr="006927F8">
        <w:rPr>
          <w:sz w:val="24"/>
        </w:rPr>
        <w:t>225</w:t>
      </w:r>
      <w:r w:rsidRPr="006927F8">
        <w:rPr>
          <w:sz w:val="24"/>
        </w:rPr>
        <w:tab/>
        <w:t>29.07.20224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Modificarea dispoziției nr.</w:t>
      </w:r>
      <w:proofErr w:type="gramEnd"/>
      <w:r w:rsidRPr="006927F8">
        <w:rPr>
          <w:sz w:val="24"/>
        </w:rPr>
        <w:t xml:space="preserve"> 97/21.03.2023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proofErr w:type="gramStart"/>
      <w:r w:rsidRPr="006927F8">
        <w:rPr>
          <w:sz w:val="24"/>
        </w:rPr>
        <w:t>226</w:t>
      </w:r>
      <w:r w:rsidRPr="006927F8">
        <w:rPr>
          <w:sz w:val="24"/>
        </w:rPr>
        <w:tab/>
        <w:t>29.07.20224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Modificarea dispoziției nr.</w:t>
      </w:r>
      <w:proofErr w:type="gramEnd"/>
      <w:r w:rsidRPr="006927F8">
        <w:rPr>
          <w:sz w:val="24"/>
        </w:rPr>
        <w:t xml:space="preserve"> 98/21.03.2023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proofErr w:type="gramStart"/>
      <w:r w:rsidRPr="006927F8">
        <w:rPr>
          <w:sz w:val="24"/>
        </w:rPr>
        <w:t>227</w:t>
      </w:r>
      <w:r w:rsidRPr="006927F8">
        <w:rPr>
          <w:sz w:val="24"/>
        </w:rPr>
        <w:tab/>
        <w:t>29.07.20224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Modificarea dispoziției nr.</w:t>
      </w:r>
      <w:proofErr w:type="gramEnd"/>
      <w:r w:rsidRPr="006927F8">
        <w:rPr>
          <w:sz w:val="24"/>
        </w:rPr>
        <w:t xml:space="preserve"> 99/21.03.2023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proofErr w:type="gramStart"/>
      <w:r w:rsidRPr="006927F8">
        <w:rPr>
          <w:sz w:val="24"/>
        </w:rPr>
        <w:t>228</w:t>
      </w:r>
      <w:r w:rsidRPr="006927F8">
        <w:rPr>
          <w:sz w:val="24"/>
        </w:rPr>
        <w:tab/>
        <w:t>29.07.20224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Modificarea dispoziției nr.</w:t>
      </w:r>
      <w:proofErr w:type="gramEnd"/>
      <w:r w:rsidRPr="006927F8">
        <w:rPr>
          <w:sz w:val="24"/>
        </w:rPr>
        <w:t xml:space="preserve"> 181/29.06.2023 privind majorarea cu 50% </w:t>
      </w:r>
      <w:proofErr w:type="gramStart"/>
      <w:r w:rsidRPr="006927F8">
        <w:rPr>
          <w:sz w:val="24"/>
        </w:rPr>
        <w:t>a</w:t>
      </w:r>
      <w:proofErr w:type="gramEnd"/>
      <w:r w:rsidRPr="006927F8">
        <w:rPr>
          <w:sz w:val="24"/>
        </w:rPr>
        <w:t xml:space="preserve"> indemnizației lunare doamnei primar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proofErr w:type="gramStart"/>
      <w:r w:rsidRPr="006927F8">
        <w:rPr>
          <w:sz w:val="24"/>
        </w:rPr>
        <w:t>229</w:t>
      </w:r>
      <w:r w:rsidRPr="006927F8">
        <w:rPr>
          <w:sz w:val="24"/>
        </w:rPr>
        <w:tab/>
        <w:t>29.07.20224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Modificarea dispoziției nr.</w:t>
      </w:r>
      <w:proofErr w:type="gramEnd"/>
      <w:r w:rsidRPr="006927F8">
        <w:rPr>
          <w:sz w:val="24"/>
        </w:rPr>
        <w:t xml:space="preserve"> 182/29.06.2023 privind majorarea cu 50% </w:t>
      </w:r>
      <w:proofErr w:type="gramStart"/>
      <w:r w:rsidRPr="006927F8">
        <w:rPr>
          <w:sz w:val="24"/>
        </w:rPr>
        <w:t>a</w:t>
      </w:r>
      <w:proofErr w:type="gramEnd"/>
      <w:r w:rsidRPr="006927F8">
        <w:rPr>
          <w:sz w:val="24"/>
        </w:rPr>
        <w:t xml:space="preserve"> indemnizației lunare domnului Hencs Aurel Carol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230</w:t>
      </w:r>
      <w:r w:rsidRPr="006927F8">
        <w:rPr>
          <w:sz w:val="24"/>
        </w:rPr>
        <w:tab/>
        <w:t>29.07.20224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Modificarea dispoziției nr.183/29.06.2023 privind stabilirea salariului de bază brut lunar al doamnei Tamaș Felicia, având funcția de conducere de administrator public în cadrul Primăriei Comunei Șpring, Județul Alba</w:t>
      </w:r>
      <w:r w:rsidRPr="006927F8">
        <w:rPr>
          <w:sz w:val="24"/>
        </w:rPr>
        <w:tab/>
      </w:r>
      <w:r w:rsidRPr="006927F8">
        <w:rPr>
          <w:sz w:val="24"/>
        </w:rPr>
        <w:cr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231</w:t>
      </w:r>
      <w:r w:rsidRPr="006927F8">
        <w:rPr>
          <w:sz w:val="24"/>
        </w:rPr>
        <w:tab/>
        <w:t>31.07.2024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Încetarea indemnizației lunare de handicap a doamnei Petrescu Elena, reprezentată legal de domnul Petrescu Vasile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232</w:t>
      </w:r>
      <w:r w:rsidRPr="006927F8">
        <w:rPr>
          <w:sz w:val="24"/>
        </w:rPr>
        <w:tab/>
        <w:t>01.08.2024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Delegarea atribuțiilor primarului către viceprimarul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233</w:t>
      </w:r>
      <w:r w:rsidRPr="006927F8">
        <w:rPr>
          <w:sz w:val="24"/>
        </w:rPr>
        <w:tab/>
        <w:t>05.08.2024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Privind stabilirea majorărilor salariale aferente lunii iulie 2024 pentru echipa de implementare a proiectelor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234</w:t>
      </w:r>
      <w:r w:rsidRPr="006927F8">
        <w:rPr>
          <w:sz w:val="24"/>
        </w:rPr>
        <w:tab/>
        <w:t>05.08.2024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Numirea membrilor comisiei de evaluare pentru atribuirea contractului de achiziție publică de lucrări pentru obiectivul de investiții: „Creșterea eficienței energetice a clădirii Dispensarului Uman Șpring”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235</w:t>
      </w:r>
      <w:r w:rsidRPr="006927F8">
        <w:rPr>
          <w:sz w:val="24"/>
        </w:rPr>
        <w:tab/>
        <w:t>09.08.2024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al Comunei Șpring în ședința extraordinară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236</w:t>
      </w:r>
      <w:r w:rsidRPr="006927F8">
        <w:rPr>
          <w:sz w:val="24"/>
        </w:rPr>
        <w:tab/>
        <w:t>12.08.2024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Încetarea contractului de muncă al doamnei Popa Silvia-Monica asistent personal persoană cu handicap grav, Popa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237</w:t>
      </w:r>
      <w:r w:rsidRPr="006927F8">
        <w:rPr>
          <w:sz w:val="24"/>
        </w:rPr>
        <w:tab/>
        <w:t>12.08.2024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Virarea de credite în cadrul aceluiași capitol bugetar al bugetului local al comunei Șpring pe anul 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238</w:t>
      </w:r>
      <w:r w:rsidRPr="006927F8">
        <w:rPr>
          <w:sz w:val="24"/>
        </w:rPr>
        <w:tab/>
        <w:t>14.08.2024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Recuperarea de către funcționarii publici și personalul contractual din cadrul aparatului de specialitate al primarului comunei Șpring a zilei de 16 august 2024, stabilită ca zi liberă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239</w:t>
      </w:r>
      <w:r w:rsidRPr="006927F8">
        <w:rPr>
          <w:sz w:val="24"/>
        </w:rPr>
        <w:tab/>
        <w:t>14.08.2024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al Comunei Șpring în ședința 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240</w:t>
      </w:r>
      <w:r w:rsidRPr="006927F8">
        <w:rPr>
          <w:sz w:val="24"/>
        </w:rPr>
        <w:tab/>
        <w:t>19.08.2024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Aprobarea cererilor de acordare a venitului minim de incluziune pentru 3 titulari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241</w:t>
      </w:r>
      <w:r w:rsidRPr="006927F8">
        <w:rPr>
          <w:sz w:val="24"/>
        </w:rPr>
        <w:tab/>
        <w:t>19.08.2024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Încetarea acordării venitului minim de incluziune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242</w:t>
      </w:r>
      <w:r w:rsidRPr="006927F8">
        <w:rPr>
          <w:sz w:val="24"/>
        </w:rPr>
        <w:tab/>
        <w:t>26.08.2024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Numirea membrilor comisiei de evaluare pentru atribuirea contractelor de achiziție publică de lucrări pentru obiectivul de investiții:„Creșterea eficienței energetice a clădirii Sediului Consiliului Local și Primăriei Comunei Șpring”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243</w:t>
      </w:r>
      <w:r w:rsidRPr="006927F8">
        <w:rPr>
          <w:sz w:val="24"/>
        </w:rPr>
        <w:tab/>
        <w:t>30.08.2024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Încadrarea pe perioadă determinată a doamnei Tăușan Radu Rodica-Maria în postul de asistent personal al copilului cu handicap grav, Dobrotă Ioan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244</w:t>
      </w:r>
      <w:r w:rsidRPr="006927F8">
        <w:rPr>
          <w:sz w:val="24"/>
        </w:rPr>
        <w:tab/>
        <w:t>02.09.2024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Delegarea atribuțiilor primarului către viceprimarul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245</w:t>
      </w:r>
      <w:r w:rsidRPr="006927F8">
        <w:rPr>
          <w:sz w:val="24"/>
        </w:rPr>
        <w:tab/>
        <w:t>04.09.2024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majorărilor salariale aferente lunii August 2024 pentru echipa de implementare a proiectelor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246</w:t>
      </w:r>
      <w:r w:rsidRPr="006927F8">
        <w:rPr>
          <w:sz w:val="24"/>
        </w:rPr>
        <w:tab/>
        <w:t>11.09.2024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al Comunei Șpring în ședința extraordinară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247</w:t>
      </w:r>
      <w:r w:rsidRPr="006927F8">
        <w:rPr>
          <w:sz w:val="24"/>
        </w:rPr>
        <w:tab/>
        <w:t>12.09.2024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Încetarea indemnizației de handicap a doamnei Cîrneală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248</w:t>
      </w:r>
      <w:r w:rsidRPr="006927F8">
        <w:rPr>
          <w:sz w:val="24"/>
        </w:rPr>
        <w:tab/>
        <w:t>17.09.2024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tichetelor sociale pentru grădiniță minorului Tuturaș Nicolas Adrian reprezentat legal de către doamna Tuturaș Crinelșa Gabriela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249</w:t>
      </w:r>
      <w:r w:rsidRPr="006927F8">
        <w:rPr>
          <w:sz w:val="24"/>
        </w:rPr>
        <w:tab/>
        <w:t>19.09.2024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tichetelor sociale pentru grădiniță minorului Ursu Nicolas Tiberiu reprezentat legal de către doamna Novac Nicoleta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250</w:t>
      </w:r>
      <w:r w:rsidRPr="006927F8">
        <w:rPr>
          <w:sz w:val="24"/>
        </w:rPr>
        <w:tab/>
        <w:t>23.09.2024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Modificarea trimestrialității în cadrul aceluiași capitol bugetar al bugetului local al comunei Șpring pe anul 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251</w:t>
      </w:r>
      <w:r w:rsidRPr="006927F8">
        <w:rPr>
          <w:sz w:val="24"/>
        </w:rPr>
        <w:tab/>
        <w:t>23.09.2024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tichetelor sociale pentru grădiniță pentru minora Marcu Ariana reprezentat legal de către doamna Mateaș Nicoleta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252</w:t>
      </w:r>
      <w:r w:rsidRPr="006927F8">
        <w:rPr>
          <w:sz w:val="24"/>
        </w:rPr>
        <w:tab/>
        <w:t>23.09.2024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tichetelor sociale pentru grădiniță minorului Bozan Andreea reprezentat legal de către doamna Prodea Cristina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253</w:t>
      </w:r>
      <w:r w:rsidRPr="006927F8">
        <w:rPr>
          <w:sz w:val="24"/>
        </w:rPr>
        <w:tab/>
        <w:t>23.09.2024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tichetelor sociale pentru grădiniță minorului Țuță Ianis reprezentat legal de către doamna Podar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254</w:t>
      </w:r>
      <w:r w:rsidRPr="006927F8">
        <w:rPr>
          <w:sz w:val="24"/>
        </w:rPr>
        <w:tab/>
        <w:t>23.09.2024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tichetelor sociale pentru grădiniță minorului Grozav Ștefan Adrian reprezentat legal de către doamna Cîrneală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255</w:t>
      </w:r>
      <w:r w:rsidRPr="006927F8">
        <w:rPr>
          <w:sz w:val="24"/>
        </w:rPr>
        <w:tab/>
        <w:t>23.09.2024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tichetelor sociale pentru grădiniță minorului Lupu Violeta reprezentat legal de către domnul Lupu Sorin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256</w:t>
      </w:r>
      <w:r w:rsidRPr="006927F8">
        <w:rPr>
          <w:sz w:val="24"/>
        </w:rPr>
        <w:tab/>
        <w:t>23.09.2024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tichetelor sociale pentru grădiniță minorului Lupu Viorel reprezentat legal de către domnul Lupu Sorin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257</w:t>
      </w:r>
      <w:r w:rsidRPr="006927F8">
        <w:rPr>
          <w:sz w:val="24"/>
        </w:rPr>
        <w:tab/>
        <w:t>23.09.2024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Constituirea și numirea Comisiei de recepție la terminarea lucrărilor pentru obiectivul de investiții: „Realizare rigole și accese la proprietăți pe tronsonul din drumul județean DJ 106I, DN1-Cunța-Drașov-Șpring-Vingard-Ghirbom-DJ 107(Berghin), aflat în intravilanul localității Cunța, comuna Șpring, județul Alba”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258</w:t>
      </w:r>
      <w:r w:rsidRPr="006927F8">
        <w:rPr>
          <w:sz w:val="24"/>
        </w:rPr>
        <w:tab/>
        <w:t>26.09.2024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al Comunei Șpring în ședința 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259</w:t>
      </w:r>
      <w:r w:rsidRPr="006927F8">
        <w:rPr>
          <w:sz w:val="24"/>
        </w:rPr>
        <w:tab/>
        <w:t>30.09.2024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Încetarea contractului de muncă al doamnei Medrea Elena, asistent personal persoană cu handicap grav, Medrea Elena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260</w:t>
      </w:r>
      <w:r w:rsidRPr="006927F8">
        <w:rPr>
          <w:sz w:val="24"/>
        </w:rPr>
        <w:tab/>
        <w:t>30.09.2024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Aprobare ROI - aparat de specialitate primar- Comuna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261</w:t>
      </w:r>
      <w:r w:rsidRPr="006927F8">
        <w:rPr>
          <w:sz w:val="24"/>
        </w:rPr>
        <w:tab/>
        <w:t>30.09.2024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Modificare CIM - Anghel Ileana, referent treapta II - Bibliotecă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262</w:t>
      </w:r>
      <w:r w:rsidRPr="006927F8">
        <w:rPr>
          <w:sz w:val="24"/>
        </w:rPr>
        <w:tab/>
        <w:t>01.10.2024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tichetelor de grădiniță pentru doamna Simu Diana pentru anul 2024-2025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263</w:t>
      </w:r>
      <w:r w:rsidRPr="006927F8">
        <w:rPr>
          <w:sz w:val="24"/>
        </w:rPr>
        <w:tab/>
        <w:t>01.10.2024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 atribuții primar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264</w:t>
      </w:r>
      <w:r w:rsidRPr="006927F8">
        <w:rPr>
          <w:sz w:val="24"/>
        </w:rPr>
        <w:tab/>
        <w:t>02.10.2024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 xml:space="preserve">Stabilire majorări salariale, echipă Proiecte </w:t>
      </w:r>
      <w:proofErr w:type="gramStart"/>
      <w:r w:rsidRPr="006927F8">
        <w:rPr>
          <w:sz w:val="24"/>
        </w:rPr>
        <w:t>luna</w:t>
      </w:r>
      <w:proofErr w:type="gramEnd"/>
      <w:r w:rsidRPr="006927F8">
        <w:rPr>
          <w:sz w:val="24"/>
        </w:rPr>
        <w:t xml:space="preserve"> Septembrie 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265</w:t>
      </w:r>
      <w:r w:rsidRPr="006927F8">
        <w:rPr>
          <w:sz w:val="24"/>
        </w:rPr>
        <w:tab/>
        <w:t>07.10.2024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Afișaj Președinte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266</w:t>
      </w:r>
      <w:r w:rsidRPr="006927F8">
        <w:rPr>
          <w:sz w:val="24"/>
        </w:rPr>
        <w:tab/>
        <w:t>07.10.2024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Numire comisie evaluare - Concesiune - Gaz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267</w:t>
      </w:r>
      <w:r w:rsidRPr="006927F8">
        <w:rPr>
          <w:sz w:val="24"/>
        </w:rPr>
        <w:tab/>
        <w:t>11.10.2024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 de îndată a Consiliului Local al comunei Șpring în ședința extraordinară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268</w:t>
      </w:r>
      <w:r w:rsidRPr="006927F8">
        <w:rPr>
          <w:sz w:val="24"/>
        </w:rPr>
        <w:tab/>
        <w:t>14.10.2024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 CIM - Popescu Lucreția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269</w:t>
      </w:r>
      <w:r w:rsidRPr="006927F8">
        <w:rPr>
          <w:sz w:val="24"/>
        </w:rPr>
        <w:tab/>
        <w:t>21.10.2024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al comunei Șpring în ședința extraordinară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270</w:t>
      </w:r>
      <w:r w:rsidRPr="006927F8">
        <w:rPr>
          <w:sz w:val="24"/>
        </w:rPr>
        <w:tab/>
        <w:t>23.10.2024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 suspendare CIM Hencs Aurel Carol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271</w:t>
      </w:r>
      <w:r w:rsidRPr="006927F8">
        <w:rPr>
          <w:sz w:val="24"/>
        </w:rPr>
        <w:tab/>
        <w:t>23.10.2024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 CIM Tamaș Felicia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272</w:t>
      </w:r>
      <w:r w:rsidRPr="006927F8">
        <w:rPr>
          <w:sz w:val="24"/>
        </w:rPr>
        <w:tab/>
        <w:t>23.10.2024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 CIM Cioban Cătălin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273</w:t>
      </w:r>
      <w:r w:rsidRPr="006927F8">
        <w:rPr>
          <w:sz w:val="24"/>
        </w:rPr>
        <w:tab/>
        <w:t>23.10.2024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Angajare Tamaș Felicia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274</w:t>
      </w:r>
      <w:r w:rsidRPr="006927F8">
        <w:rPr>
          <w:sz w:val="24"/>
        </w:rPr>
        <w:tab/>
        <w:t>23.10.2024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Angajare Cioban Cătălin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275</w:t>
      </w:r>
      <w:r w:rsidRPr="006927F8">
        <w:rPr>
          <w:sz w:val="24"/>
        </w:rPr>
        <w:tab/>
        <w:t>24.10.2024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 atribuții primar către administrator public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276</w:t>
      </w:r>
      <w:r w:rsidRPr="006927F8">
        <w:rPr>
          <w:sz w:val="24"/>
        </w:rPr>
        <w:tab/>
        <w:t>24.10.2024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Afișaj alegeri Senat și Camera Deputaților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277</w:t>
      </w:r>
      <w:r w:rsidRPr="006927F8">
        <w:rPr>
          <w:sz w:val="24"/>
        </w:rPr>
        <w:tab/>
        <w:t>28.10.2024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Desemnarea reprezentantului primarului comunei Șpring în consiliul de administrație la Școala Gimnazială Drașov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278</w:t>
      </w:r>
      <w:r w:rsidRPr="006927F8">
        <w:rPr>
          <w:sz w:val="24"/>
        </w:rPr>
        <w:tab/>
        <w:t>29.10.2024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venitului minim de incluziune doamnei Bera Mihaela - Elisabeta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279</w:t>
      </w:r>
      <w:r w:rsidRPr="006927F8">
        <w:rPr>
          <w:sz w:val="24"/>
        </w:rPr>
        <w:tab/>
        <w:t>29.10.2024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indemnizație de handicap Comănici Elisabeta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280</w:t>
      </w:r>
      <w:r w:rsidRPr="006927F8">
        <w:rPr>
          <w:sz w:val="24"/>
        </w:rPr>
        <w:tab/>
        <w:t>31.10.2024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 CIM Guard - Drașovean Nicolae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281</w:t>
      </w:r>
      <w:r w:rsidRPr="006927F8">
        <w:rPr>
          <w:sz w:val="24"/>
        </w:rPr>
        <w:tab/>
        <w:t>31.10.2024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Constituirea comisiei de predare-primire a gestiunii și predarea gestiunii de către domnul Drașovean Nicolae, domnului Anghel Constantin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282</w:t>
      </w:r>
      <w:r w:rsidRPr="006927F8">
        <w:rPr>
          <w:sz w:val="24"/>
        </w:rPr>
        <w:tab/>
        <w:t>31.10.2024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 indemnizație de handicap Leneșu Aurelia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283</w:t>
      </w:r>
      <w:r w:rsidRPr="006927F8">
        <w:rPr>
          <w:sz w:val="24"/>
        </w:rPr>
        <w:tab/>
        <w:t>04.11.2024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 xml:space="preserve">Stabilire majorări salariale - Echipa proiecte </w:t>
      </w:r>
      <w:proofErr w:type="gramStart"/>
      <w:r w:rsidRPr="006927F8">
        <w:rPr>
          <w:sz w:val="24"/>
        </w:rPr>
        <w:t>luna</w:t>
      </w:r>
      <w:proofErr w:type="gramEnd"/>
      <w:r w:rsidRPr="006927F8">
        <w:rPr>
          <w:sz w:val="24"/>
        </w:rPr>
        <w:t xml:space="preserve"> Octombrie 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284</w:t>
      </w:r>
      <w:r w:rsidRPr="006927F8">
        <w:rPr>
          <w:sz w:val="24"/>
        </w:rPr>
        <w:tab/>
        <w:t>04.11.2024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unui ajutor de urgență doamnei Cenușer Lucreția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285</w:t>
      </w:r>
      <w:r w:rsidRPr="006927F8">
        <w:rPr>
          <w:sz w:val="24"/>
        </w:rPr>
        <w:tab/>
        <w:t>05.11.2024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 Comunei Șpring în ședința extraordinară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286</w:t>
      </w:r>
      <w:r w:rsidRPr="006927F8">
        <w:rPr>
          <w:sz w:val="24"/>
        </w:rPr>
        <w:tab/>
        <w:t>07.11.2024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Delegare atribuții primar către viceprimar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287</w:t>
      </w:r>
      <w:r w:rsidRPr="006927F8">
        <w:rPr>
          <w:sz w:val="24"/>
        </w:rPr>
        <w:tab/>
        <w:t>08.11.2024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Suspendare CIM Șofer I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288</w:t>
      </w:r>
      <w:r w:rsidRPr="006927F8">
        <w:rPr>
          <w:sz w:val="24"/>
        </w:rPr>
        <w:tab/>
        <w:t>08.11.2024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indemnizației lunare domnului Hencs Aurel Carol - Viceprimar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289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Henrich 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290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Sârbu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291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Rogobete Aurelia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292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Cîrpă Pompilia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293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Ruje Tatiana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294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Moldovan Teodor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295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Simu Diana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296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Boboloț Elena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297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Cenușer Gheorghe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298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Kostza Adriana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299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Lupu Sorin</w:t>
      </w:r>
      <w:r w:rsidRPr="006927F8">
        <w:rPr>
          <w:sz w:val="24"/>
        </w:rPr>
        <w:tab/>
      </w:r>
    </w:p>
    <w:p w:rsidR="006927F8" w:rsidRDefault="006927F8" w:rsidP="006927F8">
      <w:pPr>
        <w:rPr>
          <w:sz w:val="24"/>
        </w:rPr>
      </w:pPr>
      <w:r w:rsidRPr="006927F8">
        <w:rPr>
          <w:sz w:val="24"/>
        </w:rPr>
        <w:t>300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Lupu Bujor</w:t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301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Ciociu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302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Ceteanu Elena Iuliana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303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Rotar Mihai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304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Cotârlea Gligor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305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Tuturaș Doina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306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Bozan Silvia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307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Totoi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308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Gânju Ionela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309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Tamaș 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310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Hoch Ana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311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Prodea Cristina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312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Cîrneală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313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Cotârlea Ioan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314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Streza Daniela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315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Tuturaș Crinela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316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Novac Nicoleta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317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Găinar Ioan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318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Greuruș Mădălina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319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Bera Mihaela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320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Hoch Ioan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321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Hoch Ioan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322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Reindt Elisabeta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323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Conțan Permediana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324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Buligă Nicolae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325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Buligă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326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Fălămaș Rodica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327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Cunțan Lucreția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328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Reindt Catharina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329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Schiau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330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Radu Paraschiva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331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Gherman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332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Cârpă Sandu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333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Botoroagă Carolina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334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Cârpă Dan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335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Lupu Violeta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336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Conțan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337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Bogeanu Ioan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338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Prodea Istina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339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340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Babeș Vasile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341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Șoaită Viorica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342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Szocs Teodor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343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Cunțan Sofia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344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Paștiu Silvia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345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Buha Florin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346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Totoi Elena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347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Adam Mariana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348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Lupu Elena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349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Lupu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350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Buhoi Victoria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351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Totoi Irina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352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Jinar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353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Ciontea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354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Bâldea Gheorghe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355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Ceteanu Eugenia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356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Vizitiu Constantin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357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Damian 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358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Cunțan Cornelia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359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Cunțan Horațiu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360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Popa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361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Sinea Lidia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362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Cârneală Daniela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363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Bumbu Aurelia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364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Gheorghe Elena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365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Roșian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366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Cunțan 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367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Fleaca Niculina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368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Suciu Elisaveta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369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Făgădar Ioan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370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Cismaș Ispas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371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Grozav Traian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372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Drașovean 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373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Drașovean Constantin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374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Drașovean Emilia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375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Dîmbu Victor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376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Popa Grigore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377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Cârneală Alexandra Anamaria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378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Cârneală Alina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379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Bârsan Ioan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380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Anghel Nicolae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381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Banea Simion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382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Simu Valer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383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Mărginean Angela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384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Andridan Iconia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385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Szasz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386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Marcu Florin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387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Marcu Elisabeta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388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Similie Silvia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389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Moise Ioan Liviu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390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Poca Valeria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391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Suciu Ilie Paul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392</w:t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Mihălțan Lucreția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393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Vasiu Liviu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394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Ștef Maria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395</w:t>
      </w:r>
      <w:r w:rsidRPr="006927F8">
        <w:rPr>
          <w:sz w:val="24"/>
        </w:rPr>
        <w:tab/>
        <w:t>11.11.2024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 ajutor de încălzire - supliment pentru energie, supliment pentru combustibili solizi - Hârbean Ana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396</w:t>
      </w:r>
      <w:r w:rsidRPr="006927F8">
        <w:rPr>
          <w:sz w:val="24"/>
        </w:rPr>
        <w:tab/>
        <w:t>12.11.2024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Încetare contract individual de muncă - asistent personal - Cârneală Letiția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397</w:t>
      </w:r>
      <w:r w:rsidRPr="006927F8">
        <w:rPr>
          <w:sz w:val="24"/>
        </w:rPr>
        <w:tab/>
        <w:t>14.11.2024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al comunei Șpring în ședința 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398</w:t>
      </w:r>
      <w:r w:rsidRPr="006927F8">
        <w:rPr>
          <w:sz w:val="24"/>
        </w:rPr>
        <w:tab/>
        <w:t>14.11.2024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Acordarea ajutorului de încălzire pentru doamna Podar Iolanda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399</w:t>
      </w:r>
      <w:r w:rsidRPr="006927F8">
        <w:rPr>
          <w:sz w:val="24"/>
        </w:rPr>
        <w:tab/>
        <w:t>15.11.2024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al comunei Șpring în ședința extraordinară cu convocare de îndată</w:t>
      </w:r>
      <w:r w:rsidRPr="006927F8">
        <w:rPr>
          <w:sz w:val="24"/>
        </w:rPr>
        <w:tab/>
      </w:r>
    </w:p>
    <w:p w:rsidR="006927F8" w:rsidRDefault="006927F8" w:rsidP="006927F8">
      <w:pPr>
        <w:rPr>
          <w:sz w:val="24"/>
        </w:rPr>
      </w:pPr>
      <w:r w:rsidRPr="006927F8">
        <w:rPr>
          <w:sz w:val="24"/>
        </w:rPr>
        <w:t>400</w:t>
      </w:r>
      <w:r w:rsidRPr="006927F8">
        <w:rPr>
          <w:sz w:val="24"/>
        </w:rPr>
        <w:tab/>
        <w:t>15.11.2024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 xml:space="preserve">Exercitarea de către viceprimarul Comunei Șpring </w:t>
      </w:r>
      <w:proofErr w:type="gramStart"/>
      <w:r w:rsidRPr="006927F8">
        <w:rPr>
          <w:sz w:val="24"/>
        </w:rPr>
        <w:t>a</w:t>
      </w:r>
      <w:proofErr w:type="gramEnd"/>
      <w:r w:rsidRPr="006927F8">
        <w:rPr>
          <w:sz w:val="24"/>
        </w:rPr>
        <w:t xml:space="preserve"> atribuțiilor Primarului Comunei Șpring pe perioada concediului pentru îngrijirea copilului</w:t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401</w:t>
      </w:r>
      <w:r w:rsidRPr="006927F8">
        <w:rPr>
          <w:sz w:val="24"/>
        </w:rPr>
        <w:tab/>
        <w:t>15.11.2024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Modificare dispoziție 229/29.07.2024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402</w:t>
      </w:r>
      <w:r w:rsidRPr="006927F8">
        <w:rPr>
          <w:sz w:val="24"/>
        </w:rPr>
        <w:tab/>
        <w:t>15.11.2024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Modificare dispoziție 270/2024 - încetare suspendare CIM - Hencs Aurel Carol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403</w:t>
      </w:r>
      <w:r w:rsidRPr="006927F8">
        <w:rPr>
          <w:sz w:val="24"/>
        </w:rPr>
        <w:tab/>
        <w:t>15.11.2024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Aprobarea procedurii proprii de transfer la cerere în cadrul Primăriei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404</w:t>
      </w:r>
      <w:r w:rsidRPr="006927F8">
        <w:rPr>
          <w:sz w:val="24"/>
        </w:rPr>
        <w:tab/>
        <w:t>15.11.2024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Constituirea comisiei de evaluare în vederea ocupării prin transfer la cerere, pe perioadă nedeterminată, a funcției publice de execuție vacante de Consilier, grad profesional principal, compartiment Buget-Finanțe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405</w:t>
      </w:r>
      <w:r w:rsidRPr="006927F8">
        <w:rPr>
          <w:sz w:val="24"/>
        </w:rPr>
        <w:tab/>
        <w:t>20.11.2024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Interzicerea comercializării sau consumului băuturilor alcoolice pe o distanță de 500 de metri în jurul localului secțiilor de votare din Comuna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406</w:t>
      </w:r>
      <w:r w:rsidRPr="006927F8">
        <w:rPr>
          <w:sz w:val="24"/>
        </w:rPr>
        <w:tab/>
        <w:t>20.11.2024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Numirea definitivă a doamnei Ciurar Esmeralda Georgiana în funcția publică de execuție de inspector clasa I - Asistență Socială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407</w:t>
      </w:r>
      <w:r w:rsidRPr="006927F8">
        <w:rPr>
          <w:sz w:val="24"/>
        </w:rPr>
        <w:tab/>
        <w:t>21.11.2024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 xml:space="preserve">Acordarea venitului minim de incluziune pentru 2 beneficiari începând cu </w:t>
      </w:r>
      <w:proofErr w:type="gramStart"/>
      <w:r w:rsidRPr="006927F8">
        <w:rPr>
          <w:sz w:val="24"/>
        </w:rPr>
        <w:t>luna</w:t>
      </w:r>
      <w:proofErr w:type="gramEnd"/>
      <w:r w:rsidRPr="006927F8">
        <w:rPr>
          <w:sz w:val="24"/>
        </w:rPr>
        <w:t xml:space="preserve"> Octombrie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408</w:t>
      </w:r>
      <w:r w:rsidRPr="006927F8">
        <w:rPr>
          <w:sz w:val="24"/>
        </w:rPr>
        <w:tab/>
        <w:t>25.11.2024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Desemnarea doamnei Cotîrlea Delia, împuternicită cu atribuții financiar-contabile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409</w:t>
      </w:r>
      <w:r w:rsidRPr="006927F8">
        <w:rPr>
          <w:sz w:val="24"/>
        </w:rPr>
        <w:tab/>
        <w:t>28.11.2024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Desemnarea gestionarilor pentru bunurile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410</w:t>
      </w:r>
      <w:r w:rsidRPr="006927F8">
        <w:rPr>
          <w:sz w:val="24"/>
        </w:rPr>
        <w:tab/>
        <w:t>28.11.2024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Constituirea comisiei de inventariere pentru bunurile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411</w:t>
      </w:r>
      <w:r w:rsidRPr="006927F8">
        <w:rPr>
          <w:sz w:val="24"/>
        </w:rPr>
        <w:tab/>
        <w:t>28.11.2024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Interzicerea comercializării sau consumului băuturilor alcoolice pe o distanță de 500 de metri în jurul localului secțiilor de votare din Comuna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412</w:t>
      </w:r>
      <w:r w:rsidRPr="006927F8">
        <w:rPr>
          <w:sz w:val="24"/>
        </w:rPr>
        <w:tab/>
        <w:t>29.11.2024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 xml:space="preserve">Constituirea Comisiei de casare a mijloacelor fixe sau </w:t>
      </w:r>
      <w:proofErr w:type="gramStart"/>
      <w:r w:rsidRPr="006927F8">
        <w:rPr>
          <w:sz w:val="24"/>
        </w:rPr>
        <w:t>a</w:t>
      </w:r>
      <w:proofErr w:type="gramEnd"/>
      <w:r w:rsidRPr="006927F8">
        <w:rPr>
          <w:sz w:val="24"/>
        </w:rPr>
        <w:t xml:space="preserve"> obiectelor de inventar din cadru UAT Comuna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proofErr w:type="gramStart"/>
      <w:r w:rsidRPr="006927F8">
        <w:rPr>
          <w:sz w:val="24"/>
        </w:rPr>
        <w:t>413</w:t>
      </w:r>
      <w:r w:rsidRPr="006927F8">
        <w:rPr>
          <w:sz w:val="24"/>
        </w:rPr>
        <w:tab/>
        <w:t>02.12.2024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Constituirea echipei de implementarea Proiectului nr.</w:t>
      </w:r>
      <w:proofErr w:type="gramEnd"/>
      <w:r w:rsidRPr="006927F8">
        <w:rPr>
          <w:sz w:val="24"/>
        </w:rPr>
        <w:t xml:space="preserve"> C 10-13 intitulat „Creșterea eficienței energetice a clădirii Sediului Consiliului Local și Primăriei Comunei Șpring”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proofErr w:type="gramStart"/>
      <w:r w:rsidRPr="006927F8">
        <w:rPr>
          <w:sz w:val="24"/>
        </w:rPr>
        <w:t>414</w:t>
      </w:r>
      <w:r w:rsidRPr="006927F8">
        <w:rPr>
          <w:sz w:val="24"/>
        </w:rPr>
        <w:tab/>
        <w:t>02.12.2024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Constituirea echipei de implementare a Proiectului nr.</w:t>
      </w:r>
      <w:proofErr w:type="gramEnd"/>
      <w:r w:rsidRPr="006927F8">
        <w:rPr>
          <w:sz w:val="24"/>
        </w:rPr>
        <w:t xml:space="preserve"> C 10-13 intitulat: „Creșterea eficienței energetice și gestionarea inteligentă </w:t>
      </w:r>
      <w:proofErr w:type="gramStart"/>
      <w:r w:rsidRPr="006927F8">
        <w:rPr>
          <w:sz w:val="24"/>
        </w:rPr>
        <w:t>a</w:t>
      </w:r>
      <w:proofErr w:type="gramEnd"/>
      <w:r w:rsidRPr="006927F8">
        <w:rPr>
          <w:sz w:val="24"/>
        </w:rPr>
        <w:t xml:space="preserve"> energiei în clădirea Școala Drașov, județul Alba”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proofErr w:type="gramStart"/>
      <w:r w:rsidRPr="006927F8">
        <w:rPr>
          <w:sz w:val="24"/>
        </w:rPr>
        <w:t>415</w:t>
      </w:r>
      <w:r w:rsidRPr="006927F8">
        <w:rPr>
          <w:sz w:val="24"/>
        </w:rPr>
        <w:tab/>
        <w:t>02.12.2024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Constituirea echipei de implementare a Proiectului nr.</w:t>
      </w:r>
      <w:proofErr w:type="gramEnd"/>
      <w:r w:rsidRPr="006927F8">
        <w:rPr>
          <w:sz w:val="24"/>
        </w:rPr>
        <w:t xml:space="preserve"> C10-13-intitulat</w:t>
      </w:r>
      <w:proofErr w:type="gramStart"/>
      <w:r w:rsidRPr="006927F8">
        <w:rPr>
          <w:sz w:val="24"/>
        </w:rPr>
        <w:t>:„</w:t>
      </w:r>
      <w:proofErr w:type="gramEnd"/>
      <w:r w:rsidRPr="006927F8">
        <w:rPr>
          <w:sz w:val="24"/>
        </w:rPr>
        <w:t>Creșterea eficienței energetice a clădirii Dispensarului Uman Șpring”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416</w:t>
      </w:r>
      <w:r w:rsidRPr="006927F8">
        <w:rPr>
          <w:sz w:val="24"/>
        </w:rPr>
        <w:tab/>
        <w:t>02.12.2024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Constituirea echipei de implementare a Proiectului intitulat</w:t>
      </w:r>
      <w:proofErr w:type="gramStart"/>
      <w:r w:rsidRPr="006927F8">
        <w:rPr>
          <w:sz w:val="24"/>
        </w:rPr>
        <w:t>;„</w:t>
      </w:r>
      <w:proofErr w:type="gramEnd"/>
      <w:r w:rsidRPr="006927F8">
        <w:rPr>
          <w:sz w:val="24"/>
        </w:rPr>
        <w:t>Dotarea cu mobilier, materiale didactice și echipamente digitale a Școlii Gimnaziale Drașov, comuna Șpring, județul Alba”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417</w:t>
      </w:r>
      <w:r w:rsidRPr="006927F8">
        <w:rPr>
          <w:sz w:val="24"/>
        </w:rPr>
        <w:tab/>
        <w:t>02.12.2024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Stabilirea majorărilor salariale aferente lunii NOIEMBRIE 2024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418</w:t>
      </w:r>
      <w:r w:rsidRPr="006927F8">
        <w:rPr>
          <w:sz w:val="24"/>
        </w:rPr>
        <w:tab/>
        <w:t>05.12.2024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al Comunei Șpring în ședința 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419</w:t>
      </w:r>
      <w:r w:rsidRPr="006927F8">
        <w:rPr>
          <w:sz w:val="24"/>
        </w:rPr>
        <w:tab/>
        <w:t>05.12.2024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Interzicerea comercializării sau consumului băuturilor alcoolice pe o distanță de 500 de metri în jurul localului secțiilor de votare din Comuna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420</w:t>
      </w:r>
      <w:r w:rsidRPr="006927F8">
        <w:rPr>
          <w:sz w:val="24"/>
        </w:rPr>
        <w:tab/>
        <w:t>10.12.2024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 de îndată a ședinței extraordinare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421</w:t>
      </w:r>
      <w:r w:rsidRPr="006927F8">
        <w:rPr>
          <w:sz w:val="24"/>
        </w:rPr>
        <w:tab/>
        <w:t>13.12.2024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al Comunei Șpring în ședința extraordinară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lastRenderedPageBreak/>
        <w:t>422</w:t>
      </w:r>
      <w:r w:rsidRPr="006927F8">
        <w:rPr>
          <w:sz w:val="24"/>
        </w:rPr>
        <w:tab/>
        <w:t>17.12.2024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Aprobarea planului de servicii pentru familia Deaconu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423</w:t>
      </w:r>
      <w:r w:rsidRPr="006927F8">
        <w:rPr>
          <w:sz w:val="24"/>
        </w:rPr>
        <w:tab/>
        <w:t>18.12.2024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în ședința extraordinară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424</w:t>
      </w:r>
      <w:r w:rsidRPr="006927F8">
        <w:rPr>
          <w:sz w:val="24"/>
        </w:rPr>
        <w:tab/>
        <w:t>19.12.2024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Recuperarea de către funcționarii publici și personalul contractual din cadrul aparatului de specialitate al primarului comunei Șpring a zilei de 27 decembrie 2024, stabilită ca zi liberă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425</w:t>
      </w:r>
      <w:r w:rsidRPr="006927F8">
        <w:rPr>
          <w:sz w:val="24"/>
        </w:rPr>
        <w:tab/>
        <w:t>19.12.2024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Desemnarea consilierului de etică în cadrul primăriei Comunei Șpring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426</w:t>
      </w:r>
      <w:r w:rsidRPr="006927F8">
        <w:rPr>
          <w:sz w:val="24"/>
        </w:rPr>
        <w:tab/>
        <w:t>23.12.2024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Convocarea Consiliului Local al Comunei Șpring în ședința extraordinară</w:t>
      </w:r>
      <w:r w:rsidRPr="006927F8">
        <w:rPr>
          <w:sz w:val="24"/>
        </w:rPr>
        <w:tab/>
      </w:r>
    </w:p>
    <w:p w:rsidR="006927F8" w:rsidRPr="006927F8" w:rsidRDefault="006927F8" w:rsidP="006927F8">
      <w:pPr>
        <w:rPr>
          <w:sz w:val="24"/>
        </w:rPr>
      </w:pPr>
      <w:r w:rsidRPr="006927F8">
        <w:rPr>
          <w:sz w:val="24"/>
        </w:rPr>
        <w:t>427</w:t>
      </w:r>
      <w:r w:rsidRPr="006927F8">
        <w:rPr>
          <w:sz w:val="24"/>
        </w:rPr>
        <w:tab/>
        <w:t>31.12.2024</w:t>
      </w:r>
      <w:r w:rsidRPr="006927F8">
        <w:rPr>
          <w:sz w:val="24"/>
        </w:rPr>
        <w:tab/>
        <w:t>Proiect de dispoziție</w:t>
      </w:r>
      <w:r w:rsidRPr="006927F8">
        <w:rPr>
          <w:sz w:val="24"/>
        </w:rPr>
        <w:tab/>
        <w:t>Încadrarea în funcția publică de execuție Consilier, clasa I, grad profesional principal, compartiment Buget-finanțe</w:t>
      </w:r>
    </w:p>
    <w:sectPr w:rsidR="006927F8" w:rsidRPr="006927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355"/>
    <w:rsid w:val="006927F8"/>
    <w:rsid w:val="00793355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8187</Words>
  <Characters>46669</Characters>
  <Application>Microsoft Office Word</Application>
  <DocSecurity>0</DocSecurity>
  <Lines>388</Lines>
  <Paragraphs>109</Paragraphs>
  <ScaleCrop>false</ScaleCrop>
  <Company/>
  <LinksUpToDate>false</LinksUpToDate>
  <CharactersWithSpaces>54747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2025-07-17T16:18:00Z</dcterms:created>
  <dcterms:modified xsi:type="dcterms:W3CDTF">2025-07-17T16:20:00Z</dcterms:modified>
</cp:coreProperties>
</file>